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7C6F8" w14:textId="77777777" w:rsidR="004F265E" w:rsidRPr="007F2609" w:rsidRDefault="004F265E" w:rsidP="004F2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cs-CZ"/>
        </w:rPr>
      </w:pPr>
      <w:r w:rsidRPr="007F2609"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4019FC88" wp14:editId="2E230393">
            <wp:extent cx="1167493" cy="7429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58" cy="74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8C0B4" w14:textId="77777777" w:rsidR="004F265E" w:rsidRPr="007F2609" w:rsidRDefault="004F265E" w:rsidP="004F2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cs-CZ"/>
        </w:rPr>
      </w:pPr>
    </w:p>
    <w:p w14:paraId="1E55A477" w14:textId="77777777" w:rsidR="004F265E" w:rsidRPr="007F2609" w:rsidRDefault="004F265E" w:rsidP="004F265E">
      <w:pPr>
        <w:keepNext/>
        <w:pBdr>
          <w:bottom w:val="single" w:sz="6" w:space="0" w:color="auto"/>
        </w:pBd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</w:pP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The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Czech </w:t>
      </w: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Architectural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and </w:t>
      </w: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Construction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</w:t>
      </w: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Law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Society</w:t>
      </w:r>
    </w:p>
    <w:p w14:paraId="5693325C" w14:textId="31A93C2D" w:rsidR="004F265E" w:rsidRDefault="004F265E" w:rsidP="004F2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476592C" w14:textId="77777777" w:rsidR="004F265E" w:rsidRPr="007F2609" w:rsidRDefault="004F265E" w:rsidP="004F2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007D063" w14:textId="48E75DC5" w:rsidR="004F265E" w:rsidRPr="004F265E" w:rsidRDefault="004F265E" w:rsidP="004F265E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Arial Nova" w:eastAsia="Times New Roman" w:hAnsi="Arial Nova" w:cs="Times New Roman"/>
          <w:b/>
          <w:sz w:val="24"/>
          <w:szCs w:val="20"/>
          <w:lang w:eastAsia="cs-CZ"/>
        </w:rPr>
      </w:pPr>
      <w:r w:rsidRPr="004F265E">
        <w:rPr>
          <w:rFonts w:ascii="Arial Nova" w:eastAsia="Times New Roman" w:hAnsi="Arial Nova" w:cs="Times New Roman"/>
          <w:b/>
          <w:sz w:val="28"/>
          <w:szCs w:val="20"/>
          <w:lang w:eastAsia="cs-CZ"/>
        </w:rPr>
        <w:t>Přihláška k členství v České společnosti pro stavební právo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F265E" w:rsidRPr="004F265E" w14:paraId="3B2E7046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241AE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Jméno (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fyzická/právnická osoba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):</w:t>
            </w:r>
          </w:p>
        </w:tc>
      </w:tr>
      <w:tr w:rsidR="004F265E" w:rsidRPr="004F265E" w14:paraId="501B502D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612E1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Adresa:</w:t>
            </w:r>
          </w:p>
          <w:p w14:paraId="3B5F3FB1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  <w:tr w:rsidR="004F265E" w:rsidRPr="004F265E" w14:paraId="77B42E95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3965A" w14:textId="54ED3DBD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Telefon</w:t>
            </w:r>
            <w:r>
              <w:rPr>
                <w:rFonts w:ascii="Arial Nova" w:eastAsia="Times New Roman" w:hAnsi="Arial Nova" w:cs="Times New Roman"/>
                <w:szCs w:val="20"/>
                <w:lang w:eastAsia="cs-CZ"/>
              </w:rPr>
              <w:t>/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 xml:space="preserve">Mobil: </w:t>
            </w:r>
          </w:p>
          <w:p w14:paraId="1B85D11E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E-mail:</w:t>
            </w:r>
          </w:p>
        </w:tc>
      </w:tr>
      <w:tr w:rsidR="004F265E" w:rsidRPr="004F265E" w14:paraId="5EDB5181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BFD4B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Vysokoškolské vzdělání fyzické osoby/ zástupce právnické osoby:</w:t>
            </w:r>
          </w:p>
          <w:p w14:paraId="520BB982" w14:textId="77777777" w:rsid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07E10722" w14:textId="1B6A249F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  <w:tr w:rsidR="004F265E" w:rsidRPr="004F265E" w14:paraId="56EBE470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2BDDF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Činnost v posledních pěti letech související se stavebním právem (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fyzická/právnická osoba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):</w:t>
            </w:r>
          </w:p>
          <w:p w14:paraId="15CADF18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22DD4F59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1F39C294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05EA78EB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0F2D77FC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5E60C341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412F841B" w14:textId="26D89096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  <w:tr w:rsidR="004F265E" w:rsidRPr="004F265E" w14:paraId="60C72F30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7745B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Publikační, přednášková, pedagogická nebo jiná činnost v oblasti stavebního práva (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fyzická/právnická osoba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)</w:t>
            </w:r>
          </w:p>
          <w:p w14:paraId="5D278E77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5191490A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4DABEE5B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57E3FE36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609C3FB2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654486F3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10F9F8B7" w14:textId="0FE23886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</w:tbl>
    <w:p w14:paraId="6F0B0BAC" w14:textId="15CBC876" w:rsidR="004F265E" w:rsidRDefault="004F265E" w:rsidP="004F265E">
      <w:pPr>
        <w:pBdr>
          <w:bottom w:val="single" w:sz="4" w:space="1" w:color="auto"/>
        </w:pBd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Cs w:val="20"/>
          <w:lang w:eastAsia="cs-CZ"/>
        </w:rPr>
      </w:pPr>
    </w:p>
    <w:p w14:paraId="2A153CA5" w14:textId="77777777" w:rsidR="00D4032B" w:rsidRDefault="00D4032B" w:rsidP="004F265E">
      <w:pPr>
        <w:pBdr>
          <w:bottom w:val="single" w:sz="4" w:space="1" w:color="auto"/>
        </w:pBd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Cs w:val="20"/>
          <w:lang w:eastAsia="cs-CZ"/>
        </w:rPr>
      </w:pPr>
    </w:p>
    <w:p w14:paraId="2D57BBBA" w14:textId="77777777" w:rsidR="004F265E" w:rsidRDefault="004F265E" w:rsidP="004F265E">
      <w:pPr>
        <w:pBdr>
          <w:bottom w:val="single" w:sz="4" w:space="1" w:color="auto"/>
        </w:pBd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Cs w:val="20"/>
          <w:lang w:eastAsia="cs-CZ"/>
        </w:rPr>
      </w:pPr>
    </w:p>
    <w:p w14:paraId="76D713A9" w14:textId="5893A9E0" w:rsidR="004F265E" w:rsidRPr="004F265E" w:rsidRDefault="004F265E" w:rsidP="004F265E">
      <w:pP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 w:val="20"/>
          <w:szCs w:val="20"/>
          <w:lang w:eastAsia="cs-CZ"/>
        </w:rPr>
      </w:pPr>
      <w:r w:rsidRPr="004F265E">
        <w:rPr>
          <w:rFonts w:ascii="Arial Nova" w:eastAsia="Times New Roman" w:hAnsi="Arial Nova" w:cs="Times New Roman"/>
          <w:szCs w:val="20"/>
          <w:lang w:eastAsia="cs-CZ"/>
        </w:rPr>
        <w:t xml:space="preserve">                   </w:t>
      </w:r>
      <w:r w:rsidRPr="004F265E">
        <w:rPr>
          <w:rFonts w:ascii="Arial Nova" w:eastAsia="Times New Roman" w:hAnsi="Arial Nova" w:cs="Times New Roman"/>
          <w:sz w:val="20"/>
          <w:szCs w:val="20"/>
          <w:lang w:eastAsia="cs-CZ"/>
        </w:rPr>
        <w:t>datum                                                                                                              podpis</w:t>
      </w:r>
    </w:p>
    <w:sectPr w:rsidR="004F265E" w:rsidRPr="004F265E" w:rsidSect="004F265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02D61" w14:textId="77777777" w:rsidR="00F56B8A" w:rsidRDefault="00F56B8A" w:rsidP="004F265E">
      <w:pPr>
        <w:spacing w:after="0" w:line="240" w:lineRule="auto"/>
      </w:pPr>
      <w:r>
        <w:separator/>
      </w:r>
    </w:p>
  </w:endnote>
  <w:endnote w:type="continuationSeparator" w:id="0">
    <w:p w14:paraId="260FD977" w14:textId="77777777" w:rsidR="00F56B8A" w:rsidRDefault="00F56B8A" w:rsidP="004F2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330CC" w14:textId="77777777" w:rsidR="00EF21EE" w:rsidRDefault="00EF21EE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F9A07" w14:textId="77777777" w:rsidR="007073AC" w:rsidRPr="004A0AEE" w:rsidRDefault="004F265E" w:rsidP="00923B96">
    <w:pPr>
      <w:pBdr>
        <w:top w:val="single" w:sz="6" w:space="1" w:color="auto"/>
      </w:pBdr>
      <w:spacing w:after="0"/>
      <w:rPr>
        <w:sz w:val="14"/>
        <w:szCs w:val="14"/>
      </w:rPr>
    </w:pPr>
    <w:r w:rsidRPr="004A0AEE">
      <w:rPr>
        <w:sz w:val="14"/>
        <w:szCs w:val="14"/>
      </w:rPr>
      <w:t>Kancelář:</w:t>
    </w:r>
  </w:p>
  <w:p w14:paraId="6794F5D4" w14:textId="77777777" w:rsidR="007073AC" w:rsidRPr="004A0AEE" w:rsidRDefault="004F265E" w:rsidP="00923B96">
    <w:pPr>
      <w:pBdr>
        <w:top w:val="single" w:sz="6" w:space="1" w:color="auto"/>
      </w:pBdr>
      <w:spacing w:after="0"/>
      <w:rPr>
        <w:sz w:val="14"/>
        <w:szCs w:val="14"/>
      </w:rPr>
    </w:pPr>
    <w:r w:rsidRPr="004A0AEE">
      <w:rPr>
        <w:sz w:val="14"/>
        <w:szCs w:val="14"/>
      </w:rPr>
      <w:t xml:space="preserve">Předseda a </w:t>
    </w:r>
    <w:proofErr w:type="gramStart"/>
    <w:r w:rsidRPr="004A0AEE">
      <w:rPr>
        <w:sz w:val="14"/>
        <w:szCs w:val="14"/>
      </w:rPr>
      <w:t>sekretariát:  Václavské</w:t>
    </w:r>
    <w:proofErr w:type="gramEnd"/>
    <w:r w:rsidRPr="004A0AEE">
      <w:rPr>
        <w:sz w:val="14"/>
        <w:szCs w:val="14"/>
      </w:rPr>
      <w:t xml:space="preserve"> nám. </w:t>
    </w:r>
    <w:proofErr w:type="gramStart"/>
    <w:r w:rsidRPr="004A0AEE">
      <w:rPr>
        <w:sz w:val="14"/>
        <w:szCs w:val="14"/>
      </w:rPr>
      <w:t>31,  110</w:t>
    </w:r>
    <w:proofErr w:type="gramEnd"/>
    <w:r w:rsidRPr="004A0AEE">
      <w:rPr>
        <w:sz w:val="14"/>
        <w:szCs w:val="14"/>
      </w:rPr>
      <w:t xml:space="preserve"> 00 Praha 1</w:t>
    </w:r>
  </w:p>
  <w:p w14:paraId="58A7A672" w14:textId="64B7E640" w:rsidR="007073AC" w:rsidRPr="004A0AEE" w:rsidRDefault="004F265E" w:rsidP="00923B96">
    <w:pPr>
      <w:pBdr>
        <w:top w:val="single" w:sz="6" w:space="1" w:color="auto"/>
      </w:pBdr>
      <w:spacing w:after="0"/>
      <w:rPr>
        <w:sz w:val="14"/>
        <w:szCs w:val="14"/>
      </w:rPr>
    </w:pPr>
    <w:r w:rsidRPr="004A0AEE">
      <w:rPr>
        <w:sz w:val="14"/>
        <w:szCs w:val="14"/>
      </w:rPr>
      <w:t>mobil: +420 </w:t>
    </w:r>
    <w:r>
      <w:rPr>
        <w:sz w:val="14"/>
        <w:szCs w:val="14"/>
      </w:rPr>
      <w:t>731628107</w:t>
    </w:r>
    <w:r w:rsidRPr="004A0AEE">
      <w:rPr>
        <w:sz w:val="14"/>
        <w:szCs w:val="14"/>
      </w:rPr>
      <w:t xml:space="preserve">, e-mail: </w:t>
    </w:r>
    <w:hyperlink r:id="rId1" w:history="1">
      <w:r w:rsidRPr="005C74BA">
        <w:rPr>
          <w:rStyle w:val="Hypertextovodkaz"/>
          <w:sz w:val="14"/>
          <w:szCs w:val="14"/>
        </w:rPr>
        <w:t>info@spolstavprav.cz</w:t>
      </w:r>
    </w:hyperlink>
    <w:r w:rsidRPr="004A0AEE">
      <w:rPr>
        <w:sz w:val="14"/>
        <w:szCs w:val="14"/>
      </w:rPr>
      <w:t>, www.spolstavprav.cz</w:t>
    </w:r>
  </w:p>
  <w:p w14:paraId="32A95ADA" w14:textId="77777777" w:rsidR="007073AC" w:rsidRPr="004A0AEE" w:rsidRDefault="004F265E" w:rsidP="00923B96">
    <w:pPr>
      <w:pBdr>
        <w:top w:val="single" w:sz="6" w:space="1" w:color="auto"/>
      </w:pBdr>
      <w:spacing w:after="0"/>
      <w:rPr>
        <w:sz w:val="14"/>
        <w:szCs w:val="14"/>
      </w:rPr>
    </w:pPr>
    <w:r w:rsidRPr="004A0AEE">
      <w:rPr>
        <w:sz w:val="14"/>
        <w:szCs w:val="14"/>
      </w:rPr>
      <w:t xml:space="preserve">Bankovní spojení: </w:t>
    </w:r>
    <w:r>
      <w:rPr>
        <w:sz w:val="14"/>
        <w:szCs w:val="14"/>
      </w:rPr>
      <w:t>Fio banka</w:t>
    </w:r>
    <w:r w:rsidRPr="004A0AEE">
      <w:rPr>
        <w:sz w:val="14"/>
        <w:szCs w:val="14"/>
      </w:rPr>
      <w:t xml:space="preserve"> číslo účtu </w:t>
    </w:r>
    <w:r>
      <w:rPr>
        <w:sz w:val="14"/>
        <w:szCs w:val="14"/>
      </w:rPr>
      <w:t>2301074635/2010</w:t>
    </w:r>
  </w:p>
  <w:p w14:paraId="260F2534" w14:textId="77777777" w:rsidR="007073AC" w:rsidRDefault="004F265E" w:rsidP="00923B96">
    <w:pPr>
      <w:pBdr>
        <w:top w:val="single" w:sz="6" w:space="1" w:color="auto"/>
      </w:pBdr>
      <w:spacing w:after="0"/>
      <w:rPr>
        <w:sz w:val="14"/>
        <w:szCs w:val="14"/>
      </w:rPr>
    </w:pPr>
    <w:r w:rsidRPr="004A0AEE">
      <w:rPr>
        <w:sz w:val="14"/>
        <w:szCs w:val="14"/>
      </w:rPr>
      <w:t>IČ: 47606827</w:t>
    </w:r>
  </w:p>
  <w:p w14:paraId="2EF0C685" w14:textId="16A17A99" w:rsidR="007073AC" w:rsidRPr="004F265E" w:rsidRDefault="004F265E" w:rsidP="004F265E">
    <w:pPr>
      <w:pBdr>
        <w:top w:val="single" w:sz="6" w:space="1" w:color="auto"/>
      </w:pBdr>
      <w:spacing w:after="0"/>
      <w:rPr>
        <w:sz w:val="14"/>
        <w:szCs w:val="14"/>
      </w:rPr>
    </w:pPr>
    <w:r>
      <w:rPr>
        <w:sz w:val="14"/>
        <w:szCs w:val="14"/>
      </w:rPr>
      <w:t>IDS: gupmuv3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5516C" w14:textId="77777777" w:rsidR="00EF21EE" w:rsidRDefault="00EF21E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557ED" w14:textId="77777777" w:rsidR="00F56B8A" w:rsidRDefault="00F56B8A" w:rsidP="004F265E">
      <w:pPr>
        <w:spacing w:after="0" w:line="240" w:lineRule="auto"/>
      </w:pPr>
      <w:r>
        <w:separator/>
      </w:r>
    </w:p>
  </w:footnote>
  <w:footnote w:type="continuationSeparator" w:id="0">
    <w:p w14:paraId="0737D36A" w14:textId="77777777" w:rsidR="00F56B8A" w:rsidRDefault="00F56B8A" w:rsidP="004F2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FAF6B" w14:textId="77777777" w:rsidR="00EF21EE" w:rsidRDefault="00EF21EE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4DC19" w14:textId="77777777" w:rsidR="00EF21EE" w:rsidRDefault="00EF21EE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291CFD" w14:textId="77777777" w:rsidR="00EF21EE" w:rsidRDefault="00EF21EE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5E"/>
    <w:rsid w:val="00047A47"/>
    <w:rsid w:val="00356760"/>
    <w:rsid w:val="004D15BE"/>
    <w:rsid w:val="004F265E"/>
    <w:rsid w:val="00621DB4"/>
    <w:rsid w:val="007073AC"/>
    <w:rsid w:val="0075441F"/>
    <w:rsid w:val="0076528A"/>
    <w:rsid w:val="0089341D"/>
    <w:rsid w:val="00C60325"/>
    <w:rsid w:val="00C64A0A"/>
    <w:rsid w:val="00D4032B"/>
    <w:rsid w:val="00E16342"/>
    <w:rsid w:val="00EF21EE"/>
    <w:rsid w:val="00F23728"/>
    <w:rsid w:val="00F5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14E35"/>
  <w15:chartTrackingRefBased/>
  <w15:docId w15:val="{1C43D6A1-17A3-47CF-BDA7-B3735252C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F265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4F2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F265E"/>
  </w:style>
  <w:style w:type="character" w:styleId="Hypertextovodkaz">
    <w:name w:val="Hyperlink"/>
    <w:basedOn w:val="Standardnpsmoodstavce"/>
    <w:unhideWhenUsed/>
    <w:rsid w:val="004F265E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4F2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F2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spolstavprav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526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Bártová</dc:creator>
  <cp:keywords/>
  <dc:description/>
  <cp:lastModifiedBy>Hana Bártová</cp:lastModifiedBy>
  <cp:revision>2</cp:revision>
  <dcterms:created xsi:type="dcterms:W3CDTF">2025-10-08T09:13:00Z</dcterms:created>
  <dcterms:modified xsi:type="dcterms:W3CDTF">2025-10-08T09:13:00Z</dcterms:modified>
</cp:coreProperties>
</file>